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F62B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</w:pPr>
      <w:bookmarkStart w:id="0" w:name="_GoBack"/>
      <w:bookmarkEnd w:id="0"/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3AAD907A" wp14:editId="2F8C61C0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 xml:space="preserve">        ΠΑΝΕΠΙΣΤΗΜΙΟ ΘΕΣΣΑΛΙΑΣ</w:t>
      </w:r>
    </w:p>
    <w:p w14:paraId="313B73EE" w14:textId="77777777" w:rsidR="00097C7D" w:rsidRPr="00F76E95" w:rsidRDefault="00097C7D" w:rsidP="00097C7D">
      <w:pPr>
        <w:tabs>
          <w:tab w:val="left" w:pos="570"/>
          <w:tab w:val="left" w:pos="3390"/>
          <w:tab w:val="center" w:pos="4153"/>
          <w:tab w:val="center" w:pos="5386"/>
          <w:tab w:val="right" w:pos="8306"/>
        </w:tabs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              ΣΧΟΛΗ ΕΠΙΣΤΗΜΩΝ ΥΓΕΙΑΣ</w:t>
      </w:r>
    </w:p>
    <w:p w14:paraId="50DB3CB0" w14:textId="77777777" w:rsidR="00097C7D" w:rsidRPr="00F76E95" w:rsidRDefault="00097C7D" w:rsidP="00097C7D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F76E95">
        <w:rPr>
          <w:rFonts w:ascii="Times New Roman" w:hAnsi="Times New Roman" w:cs="Times New Roman"/>
          <w:b/>
          <w:sz w:val="32"/>
          <w:szCs w:val="32"/>
        </w:rPr>
        <w:t xml:space="preserve">                               ΚΟΣΜΗΤΕΙΑ</w:t>
      </w:r>
    </w:p>
    <w:p w14:paraId="05B413DE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5" w:lineRule="atLeast"/>
        <w:rPr>
          <w:rFonts w:ascii="Times New Roman" w:eastAsia="Times New Roman" w:hAnsi="Times New Roman" w:cs="Times New Roman"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 w:eastAsia="x-none"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ΟΡΟΦΟΣ</w:t>
      </w:r>
    </w:p>
    <w:p w14:paraId="686ADCA6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>Ταχυδρομική Διεύθυνση</w:t>
      </w: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>:  ΠΑΝΕΠΙΣΤΗΜΙΟΥ 3, 41500 – ΒΙΟΠΟΛΙΣ, ΛΑΡΙΣΑ</w:t>
      </w:r>
    </w:p>
    <w:p w14:paraId="669FC490" w14:textId="77777777" w:rsidR="00097C7D" w:rsidRPr="00F76E95" w:rsidRDefault="00097C7D" w:rsidP="00097C7D">
      <w:pPr>
        <w:tabs>
          <w:tab w:val="center" w:pos="4153"/>
          <w:tab w:val="right" w:pos="864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 w:eastAsia="x-none"/>
        </w:rPr>
        <w:t>k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osmitia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_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sey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@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uth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.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gr</w:t>
      </w:r>
    </w:p>
    <w:p w14:paraId="1A44B69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EDCE4" wp14:editId="7EBCDE02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918FD5" id="Ευθεία γραμμή σύνδεσης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" strokecolor="windowText"/>
            </w:pict>
          </mc:Fallback>
        </mc:AlternateContent>
      </w:r>
    </w:p>
    <w:p w14:paraId="36520669" w14:textId="77777777" w:rsidR="00200D68" w:rsidRDefault="00200D68" w:rsidP="008E4AE7">
      <w:pPr>
        <w:jc w:val="center"/>
        <w:rPr>
          <w:rFonts w:ascii="Cambria" w:eastAsia="Cambria" w:hAnsi="Cambria"/>
          <w:b/>
        </w:rPr>
      </w:pPr>
    </w:p>
    <w:p w14:paraId="5713FD3A" w14:textId="7AFF9F90" w:rsidR="008E4AE7" w:rsidRPr="00877B3F" w:rsidRDefault="0018379F" w:rsidP="008E4AE7">
      <w:pPr>
        <w:jc w:val="center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 xml:space="preserve">Δελτίο Τύπου </w:t>
      </w:r>
      <w:r w:rsidRPr="00877B3F">
        <w:rPr>
          <w:rFonts w:ascii="Cambria" w:eastAsia="Cambria" w:hAnsi="Cambria"/>
          <w:b/>
        </w:rPr>
        <w:t>Τελετ</w:t>
      </w:r>
      <w:r>
        <w:rPr>
          <w:rFonts w:ascii="Cambria" w:eastAsia="Cambria" w:hAnsi="Cambria"/>
          <w:b/>
        </w:rPr>
        <w:t>ών</w:t>
      </w:r>
      <w:r w:rsidRPr="00877B3F">
        <w:rPr>
          <w:rFonts w:ascii="Cambria" w:eastAsia="Cambria" w:hAnsi="Cambria"/>
          <w:b/>
        </w:rPr>
        <w:t xml:space="preserve"> Ορκωμοσιών </w:t>
      </w:r>
    </w:p>
    <w:p w14:paraId="34E68539" w14:textId="4B8BFD8A" w:rsidR="008E4AE7" w:rsidRPr="00877B3F" w:rsidRDefault="0018379F" w:rsidP="008E4AE7">
      <w:pPr>
        <w:jc w:val="center"/>
        <w:rPr>
          <w:rFonts w:ascii="Cambria" w:eastAsia="Cambria" w:hAnsi="Cambria"/>
          <w:b/>
        </w:rPr>
      </w:pPr>
      <w:r w:rsidRPr="00877B3F">
        <w:rPr>
          <w:rFonts w:ascii="Cambria" w:eastAsia="Cambria" w:hAnsi="Cambria"/>
          <w:b/>
        </w:rPr>
        <w:t xml:space="preserve">Σχολής Επιστήμων Υγείας </w:t>
      </w:r>
    </w:p>
    <w:p w14:paraId="055FD3DC" w14:textId="77777777" w:rsidR="00651040" w:rsidRPr="00877B3F" w:rsidRDefault="00651040" w:rsidP="00651040">
      <w:pPr>
        <w:jc w:val="both"/>
        <w:rPr>
          <w:rFonts w:ascii="Cambria" w:hAnsi="Cambria"/>
        </w:rPr>
      </w:pPr>
    </w:p>
    <w:p w14:paraId="3AB6D3EE" w14:textId="42DDB098" w:rsidR="00E0796E" w:rsidRPr="00877B3F" w:rsidRDefault="00E0796E" w:rsidP="00E0796E">
      <w:pPr>
        <w:spacing w:line="360" w:lineRule="auto"/>
        <w:jc w:val="both"/>
        <w:rPr>
          <w:rFonts w:ascii="Cambria" w:hAnsi="Cambria"/>
        </w:rPr>
      </w:pPr>
      <w:r w:rsidRPr="00877B3F">
        <w:rPr>
          <w:rFonts w:ascii="Cambria" w:hAnsi="Cambria"/>
        </w:rPr>
        <w:t xml:space="preserve">Σας ενημερώνουμε ότι οι τελετές απονομής πτυχίων στους προπτυχιακούς και μεταπτυχιακούς φοιτητές των Τμημάτων της Σχολής Επιστημών Υγείας καθώς και η αναγόρευση – καθομολόγηση διδακτόρων, θα πραγματοποιηθούν στις ημερομηνίες </w:t>
      </w:r>
      <w:r w:rsidR="00C75167" w:rsidRPr="00C75167">
        <w:rPr>
          <w:rFonts w:ascii="Cambria" w:hAnsi="Cambria"/>
          <w:b/>
          <w:bCs/>
        </w:rPr>
        <w:t>2</w:t>
      </w:r>
      <w:r w:rsidR="00353EBC" w:rsidRPr="00353EBC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 xml:space="preserve">, </w:t>
      </w:r>
      <w:r w:rsidR="00C75167">
        <w:rPr>
          <w:rFonts w:ascii="Cambria" w:hAnsi="Cambria"/>
          <w:b/>
          <w:bCs/>
        </w:rPr>
        <w:t>2</w:t>
      </w:r>
      <w:r w:rsidR="00353EBC" w:rsidRPr="00353EBC">
        <w:rPr>
          <w:rFonts w:ascii="Cambria" w:hAnsi="Cambria"/>
          <w:b/>
          <w:bCs/>
        </w:rPr>
        <w:t>7</w:t>
      </w:r>
      <w:r>
        <w:rPr>
          <w:rFonts w:ascii="Cambria" w:hAnsi="Cambria"/>
          <w:b/>
          <w:bCs/>
        </w:rPr>
        <w:t xml:space="preserve">, </w:t>
      </w:r>
      <w:r w:rsidR="00C75167">
        <w:rPr>
          <w:rFonts w:ascii="Cambria" w:hAnsi="Cambria"/>
          <w:b/>
          <w:bCs/>
        </w:rPr>
        <w:t>2</w:t>
      </w:r>
      <w:r w:rsidR="00353EBC" w:rsidRPr="00353EBC">
        <w:rPr>
          <w:rFonts w:ascii="Cambria" w:hAnsi="Cambria"/>
          <w:b/>
          <w:bCs/>
        </w:rPr>
        <w:t>8</w:t>
      </w:r>
      <w:r>
        <w:rPr>
          <w:rFonts w:ascii="Cambria" w:hAnsi="Cambria"/>
          <w:b/>
          <w:bCs/>
        </w:rPr>
        <w:t xml:space="preserve"> </w:t>
      </w:r>
      <w:r w:rsidRPr="00877B3F">
        <w:rPr>
          <w:rFonts w:ascii="Cambria" w:hAnsi="Cambria"/>
          <w:b/>
          <w:bCs/>
        </w:rPr>
        <w:t xml:space="preserve">&amp; </w:t>
      </w:r>
      <w:r w:rsidR="00C75167">
        <w:rPr>
          <w:rFonts w:ascii="Cambria" w:hAnsi="Cambria"/>
          <w:b/>
          <w:bCs/>
        </w:rPr>
        <w:t>29 Μαρτίου 2024</w:t>
      </w:r>
      <w:r w:rsidRPr="00877B3F">
        <w:rPr>
          <w:rFonts w:ascii="Cambria" w:hAnsi="Cambria"/>
        </w:rPr>
        <w:t>,</w:t>
      </w:r>
      <w:r w:rsidRPr="00877B3F">
        <w:rPr>
          <w:rFonts w:ascii="Cambria" w:hAnsi="Cambria"/>
          <w:b/>
        </w:rPr>
        <w:t xml:space="preserve"> </w:t>
      </w:r>
      <w:r w:rsidRPr="00877B3F">
        <w:rPr>
          <w:rFonts w:ascii="Cambria" w:hAnsi="Cambria"/>
        </w:rPr>
        <w:t xml:space="preserve">στο Αμφιθέατρο </w:t>
      </w:r>
      <w:r w:rsidRPr="00877B3F">
        <w:rPr>
          <w:rFonts w:ascii="Cambria" w:hAnsi="Cambria"/>
          <w:b/>
        </w:rPr>
        <w:t xml:space="preserve"> «Ιπποκράτης» </w:t>
      </w:r>
      <w:r w:rsidRPr="00877B3F">
        <w:rPr>
          <w:rFonts w:ascii="Cambria" w:hAnsi="Cambria"/>
          <w:bCs/>
        </w:rPr>
        <w:t xml:space="preserve">του Τμήματος Ιατρικής στο </w:t>
      </w:r>
      <w:r w:rsidRPr="00877B3F">
        <w:rPr>
          <w:rFonts w:ascii="Cambria" w:hAnsi="Cambria"/>
          <w:bCs/>
          <w:lang w:val="en-US"/>
        </w:rPr>
        <w:t>Campus</w:t>
      </w:r>
      <w:r w:rsidRPr="00877B3F">
        <w:rPr>
          <w:rFonts w:ascii="Cambria" w:hAnsi="Cambria"/>
          <w:bCs/>
        </w:rPr>
        <w:t xml:space="preserve"> Βιόπολις στην πόλη της Λάρισας</w:t>
      </w:r>
      <w:r>
        <w:rPr>
          <w:rFonts w:ascii="Cambria" w:hAnsi="Cambria"/>
          <w:bCs/>
        </w:rPr>
        <w:t>, ως ακολούθως:</w:t>
      </w:r>
    </w:p>
    <w:p w14:paraId="4233CE1B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6BBF44BC" w14:textId="22EDD745" w:rsidR="00C75167" w:rsidRPr="00C27F24" w:rsidRDefault="00C75167" w:rsidP="00C75167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Τ</w:t>
      </w:r>
      <w:r w:rsidRPr="00C27F24">
        <w:rPr>
          <w:rFonts w:ascii="Calibri" w:hAnsi="Calibri" w:cs="Calibri"/>
          <w:b/>
          <w:bCs/>
          <w:sz w:val="28"/>
          <w:szCs w:val="28"/>
          <w:u w:val="single"/>
        </w:rPr>
        <w:t>ΡΙΤΗ 26 ΜΑΡΤΙΟΥ 2024</w:t>
      </w:r>
    </w:p>
    <w:p w14:paraId="23BCC30E" w14:textId="77777777" w:rsidR="00C75167" w:rsidRDefault="00C75167" w:rsidP="00C75167">
      <w:pPr>
        <w:rPr>
          <w:rFonts w:ascii="Calibri" w:hAnsi="Calibri" w:cs="Calibri"/>
          <w:color w:val="FF0000"/>
          <w:sz w:val="24"/>
          <w:szCs w:val="24"/>
        </w:rPr>
      </w:pPr>
    </w:p>
    <w:p w14:paraId="1B93B326" w14:textId="77777777" w:rsidR="00C75167" w:rsidRDefault="00C75167" w:rsidP="00C75167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Ώρα  09.30:</w:t>
      </w:r>
      <w:r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Τμήμα  Ιατρικής </w:t>
      </w:r>
    </w:p>
    <w:p w14:paraId="0C4C8217" w14:textId="77777777" w:rsidR="00C75167" w:rsidRDefault="00C75167" w:rsidP="00C75167">
      <w:pPr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6E275231" w14:textId="77777777" w:rsidR="00C75167" w:rsidRPr="00911AFC" w:rsidRDefault="00C75167" w:rsidP="00C75167">
      <w:pPr>
        <w:rPr>
          <w:sz w:val="24"/>
          <w:szCs w:val="24"/>
        </w:rPr>
      </w:pPr>
      <w:r w:rsidRPr="00911AFC">
        <w:rPr>
          <w:sz w:val="24"/>
          <w:szCs w:val="24"/>
        </w:rPr>
        <w:t xml:space="preserve">Προγράμματα Μεταπτυχιακών Σπουδών </w:t>
      </w:r>
    </w:p>
    <w:p w14:paraId="75891796" w14:textId="77777777" w:rsidR="00C75167" w:rsidRDefault="00C75167" w:rsidP="00C75167">
      <w:pPr>
        <w:rPr>
          <w:rFonts w:ascii="Calibri" w:hAnsi="Calibri" w:cs="Calibri"/>
          <w:sz w:val="24"/>
          <w:szCs w:val="24"/>
        </w:rPr>
      </w:pPr>
    </w:p>
    <w:p w14:paraId="275AC403" w14:textId="77777777" w:rsidR="00C75167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Μεθοδολογία  Βιοϊατρικής Έρευνας, Βιοστατιστική  και  Κλινική Βιοπληροφορική</w:t>
      </w:r>
    </w:p>
    <w:p w14:paraId="601E7DEE" w14:textId="77777777" w:rsidR="00C75167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Εφαρμοσμένη Δημόσια Υγεία και Περιβαλλοντική Υγιεινή </w:t>
      </w:r>
    </w:p>
    <w:p w14:paraId="0CD2014F" w14:textId="77777777" w:rsidR="00C75167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Η Διατροφή στην Υγεία και στη Νόσο</w:t>
      </w:r>
    </w:p>
    <w:p w14:paraId="6F88F21D" w14:textId="77777777" w:rsidR="00C75167" w:rsidRPr="00D00950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 w:rsidRPr="00631784">
        <w:rPr>
          <w:rFonts w:eastAsia="Times New Roman"/>
          <w:lang w:eastAsia="el-GR"/>
        </w:rPr>
        <w:t>Πρόληψη και Έλεγχος Κλινικά Σοβαρών Λοιμώξεων σε Μονάδες Υγείας</w:t>
      </w:r>
    </w:p>
    <w:p w14:paraId="73BD2823" w14:textId="77777777" w:rsidR="00C75167" w:rsidRPr="00660E75" w:rsidRDefault="00C75167" w:rsidP="00C75167">
      <w:pPr>
        <w:rPr>
          <w:rFonts w:ascii="Calibri" w:hAnsi="Calibri" w:cs="Calibri"/>
          <w:sz w:val="24"/>
          <w:szCs w:val="24"/>
        </w:rPr>
      </w:pPr>
    </w:p>
    <w:p w14:paraId="3AB9AC3E" w14:textId="77777777" w:rsidR="00C75167" w:rsidRDefault="00C75167" w:rsidP="00C75167">
      <w:pPr>
        <w:rPr>
          <w:rFonts w:ascii="Calibri" w:hAnsi="Calibri" w:cs="Calibri"/>
          <w:b/>
          <w:bCs/>
          <w:sz w:val="24"/>
          <w:szCs w:val="24"/>
        </w:rPr>
      </w:pPr>
      <w:bookmarkStart w:id="1" w:name="_Hlk160091575"/>
      <w:r>
        <w:rPr>
          <w:rFonts w:ascii="Calibri" w:hAnsi="Calibri" w:cs="Calibri"/>
          <w:b/>
          <w:bCs/>
          <w:sz w:val="24"/>
          <w:szCs w:val="24"/>
        </w:rPr>
        <w:t>Ώρα  11.00:</w:t>
      </w:r>
      <w:r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Τμήμα  Ιατρικής </w:t>
      </w:r>
    </w:p>
    <w:bookmarkEnd w:id="1"/>
    <w:p w14:paraId="0011A529" w14:textId="77777777" w:rsidR="00C75167" w:rsidRDefault="00C75167" w:rsidP="00C75167">
      <w:pPr>
        <w:rPr>
          <w:rFonts w:ascii="Calibri" w:hAnsi="Calibri" w:cs="Calibri"/>
          <w:b/>
          <w:bCs/>
          <w:sz w:val="24"/>
          <w:szCs w:val="24"/>
        </w:rPr>
      </w:pPr>
    </w:p>
    <w:p w14:paraId="3FF9D92E" w14:textId="77777777" w:rsidR="00C75167" w:rsidRPr="00911AFC" w:rsidRDefault="00C75167" w:rsidP="00C75167">
      <w:pPr>
        <w:rPr>
          <w:sz w:val="24"/>
          <w:szCs w:val="24"/>
        </w:rPr>
      </w:pPr>
      <w:bookmarkStart w:id="2" w:name="_Hlk160091602"/>
      <w:r w:rsidRPr="00911AFC">
        <w:rPr>
          <w:sz w:val="24"/>
          <w:szCs w:val="24"/>
        </w:rPr>
        <w:t xml:space="preserve">Προγράμματα Μεταπτυχιακών Σπουδών </w:t>
      </w:r>
    </w:p>
    <w:bookmarkEnd w:id="2"/>
    <w:p w14:paraId="6F0D97E5" w14:textId="77777777" w:rsidR="00C75167" w:rsidRDefault="00C75167" w:rsidP="00C75167">
      <w:pPr>
        <w:rPr>
          <w:rFonts w:eastAsia="Times New Roman"/>
          <w:sz w:val="24"/>
          <w:szCs w:val="24"/>
        </w:rPr>
      </w:pPr>
    </w:p>
    <w:p w14:paraId="77892007" w14:textId="77777777" w:rsidR="00C75167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ΔΠΜΣ Πρωτοβάθμια Φροντίδα Υγείας</w:t>
      </w:r>
    </w:p>
    <w:p w14:paraId="629EA5DA" w14:textId="77777777" w:rsidR="00C75167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ΔΠΜΣ Άσκηση, Εργοσπιρομετρία και Αποκατάσταση</w:t>
      </w:r>
    </w:p>
    <w:p w14:paraId="7B4D7907" w14:textId="77777777" w:rsidR="00C75167" w:rsidRPr="00631784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Νευροαποκατάσταση</w:t>
      </w:r>
    </w:p>
    <w:p w14:paraId="662903C4" w14:textId="77777777" w:rsidR="00C75167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 w:rsidRPr="00631784">
        <w:rPr>
          <w:rFonts w:eastAsia="Times New Roman"/>
          <w:lang w:eastAsia="el-GR"/>
        </w:rPr>
        <w:t>Κλινικές Εφαρμογές Μοριακής Ιατρικής</w:t>
      </w:r>
    </w:p>
    <w:p w14:paraId="1991A0B8" w14:textId="77777777" w:rsidR="00C75167" w:rsidRDefault="00C75167" w:rsidP="00C75167">
      <w:pPr>
        <w:spacing w:after="0" w:line="240" w:lineRule="auto"/>
        <w:rPr>
          <w:rFonts w:eastAsia="Times New Roman"/>
          <w:lang w:eastAsia="el-GR"/>
        </w:rPr>
      </w:pPr>
    </w:p>
    <w:p w14:paraId="201FE8F8" w14:textId="77777777" w:rsidR="00C75167" w:rsidRPr="00C75167" w:rsidRDefault="00C75167" w:rsidP="00C75167">
      <w:pPr>
        <w:spacing w:after="0" w:line="240" w:lineRule="auto"/>
        <w:rPr>
          <w:rFonts w:eastAsia="Times New Roman"/>
          <w:lang w:eastAsia="el-GR"/>
        </w:rPr>
      </w:pPr>
    </w:p>
    <w:p w14:paraId="4E826AB7" w14:textId="77777777" w:rsidR="00C75167" w:rsidRDefault="00C75167" w:rsidP="00C75167">
      <w:pPr>
        <w:rPr>
          <w:rFonts w:eastAsia="Times New Roman"/>
          <w:sz w:val="24"/>
          <w:szCs w:val="24"/>
        </w:rPr>
      </w:pPr>
    </w:p>
    <w:p w14:paraId="7C44D9A0" w14:textId="77777777" w:rsidR="00C75167" w:rsidRDefault="00C75167" w:rsidP="00C75167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Ώρα  1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>0:</w:t>
      </w:r>
      <w:r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Τμήμα  Ιατρικής </w:t>
      </w:r>
    </w:p>
    <w:p w14:paraId="785DC595" w14:textId="77777777" w:rsidR="00C75167" w:rsidRDefault="00C75167" w:rsidP="00C75167">
      <w:pPr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4071EC13" w14:textId="77777777" w:rsidR="00C75167" w:rsidRPr="00911AFC" w:rsidRDefault="00C75167" w:rsidP="00C75167">
      <w:pPr>
        <w:rPr>
          <w:sz w:val="24"/>
          <w:szCs w:val="24"/>
        </w:rPr>
      </w:pPr>
      <w:r w:rsidRPr="00911AFC">
        <w:rPr>
          <w:sz w:val="24"/>
          <w:szCs w:val="24"/>
        </w:rPr>
        <w:t xml:space="preserve">Προγράμματα Μεταπτυχιακών Σπουδών </w:t>
      </w:r>
    </w:p>
    <w:p w14:paraId="6D7A73FC" w14:textId="77777777" w:rsidR="00C75167" w:rsidRDefault="00C75167" w:rsidP="00C75167">
      <w:pPr>
        <w:pStyle w:val="a3"/>
        <w:ind w:left="360"/>
        <w:rPr>
          <w:sz w:val="24"/>
          <w:szCs w:val="24"/>
        </w:rPr>
      </w:pPr>
    </w:p>
    <w:p w14:paraId="0DC077A5" w14:textId="77777777" w:rsidR="00C75167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Υπερηχογραφική λειτουργική απεικόνιση για την πρόληψη και διάγνωση των αγγειακών παθήσεων </w:t>
      </w:r>
    </w:p>
    <w:p w14:paraId="2BBABA67" w14:textId="77777777" w:rsidR="00C75167" w:rsidRPr="004F78E0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 w:rsidRPr="004F78E0">
        <w:rPr>
          <w:rFonts w:eastAsia="Times New Roman"/>
          <w:lang w:eastAsia="el-GR"/>
        </w:rPr>
        <w:t>Δεοντολογία και Ηθική στις Βιοϊατρικές Επιστήμες </w:t>
      </w:r>
    </w:p>
    <w:p w14:paraId="358DC381" w14:textId="77777777" w:rsidR="00C75167" w:rsidRPr="000C0EB1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 w:rsidRPr="000C0EB1">
        <w:rPr>
          <w:rFonts w:eastAsia="Times New Roman"/>
          <w:lang w:eastAsia="el-GR"/>
        </w:rPr>
        <w:t xml:space="preserve">Διαγνωστική και Θεραπευτική Προσέγγιση του Διαβητικού Ποδιού </w:t>
      </w:r>
    </w:p>
    <w:p w14:paraId="1A920DA6" w14:textId="77777777" w:rsidR="00C75167" w:rsidRPr="00660E75" w:rsidRDefault="00C75167" w:rsidP="00C75167">
      <w:pPr>
        <w:pStyle w:val="a3"/>
        <w:ind w:left="360"/>
        <w:rPr>
          <w:sz w:val="24"/>
          <w:szCs w:val="24"/>
        </w:rPr>
      </w:pPr>
    </w:p>
    <w:p w14:paraId="70224E5A" w14:textId="77777777" w:rsidR="00C75167" w:rsidRPr="00C27F24" w:rsidRDefault="00C75167" w:rsidP="00C75167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F24C39C" w14:textId="77777777" w:rsidR="00C75167" w:rsidRPr="00C27F24" w:rsidRDefault="00C75167" w:rsidP="00C75167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C27F24">
        <w:rPr>
          <w:rFonts w:ascii="Calibri" w:hAnsi="Calibri" w:cs="Calibri"/>
          <w:b/>
          <w:bCs/>
          <w:sz w:val="28"/>
          <w:szCs w:val="28"/>
          <w:u w:val="single"/>
        </w:rPr>
        <w:t>ΤΕΤΑΡΤΗ 27 ΜΑΡΤΙΟΥ 2024</w:t>
      </w:r>
    </w:p>
    <w:p w14:paraId="70712DAE" w14:textId="77777777" w:rsidR="00C75167" w:rsidRDefault="00C75167" w:rsidP="00C75167">
      <w:pPr>
        <w:rPr>
          <w:rFonts w:ascii="Calibri" w:hAnsi="Calibri" w:cs="Calibri"/>
          <w:b/>
          <w:bCs/>
          <w:sz w:val="28"/>
          <w:szCs w:val="28"/>
        </w:rPr>
      </w:pPr>
    </w:p>
    <w:p w14:paraId="40F26FB6" w14:textId="77777777" w:rsidR="00C75167" w:rsidRDefault="00C75167" w:rsidP="00C75167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Ώρα  09.30:   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bookmarkStart w:id="3" w:name="_Hlk160092885"/>
      <w:r>
        <w:rPr>
          <w:rFonts w:ascii="Calibri" w:hAnsi="Calibri" w:cs="Calibri"/>
          <w:b/>
          <w:bCs/>
          <w:color w:val="FF0000"/>
          <w:sz w:val="24"/>
          <w:szCs w:val="24"/>
        </w:rPr>
        <w:t>Τμήμα  Ιατρικής</w:t>
      </w:r>
      <w:bookmarkEnd w:id="3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FB46A91" w14:textId="77777777" w:rsidR="00C75167" w:rsidRDefault="00C75167" w:rsidP="00C75167">
      <w:pPr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37690129" w14:textId="77777777" w:rsidR="00C75167" w:rsidRPr="00911AFC" w:rsidRDefault="00C75167" w:rsidP="00C75167">
      <w:pPr>
        <w:rPr>
          <w:sz w:val="24"/>
          <w:szCs w:val="24"/>
        </w:rPr>
      </w:pPr>
      <w:r w:rsidRPr="00911AFC">
        <w:rPr>
          <w:sz w:val="24"/>
          <w:szCs w:val="24"/>
        </w:rPr>
        <w:t>Πρ</w:t>
      </w:r>
      <w:r>
        <w:rPr>
          <w:sz w:val="24"/>
          <w:szCs w:val="24"/>
        </w:rPr>
        <w:t xml:space="preserve">όγραμμα </w:t>
      </w:r>
      <w:r w:rsidRPr="00911AFC">
        <w:rPr>
          <w:sz w:val="24"/>
          <w:szCs w:val="24"/>
        </w:rPr>
        <w:t>Προπτυχιακών Σπουδών</w:t>
      </w:r>
    </w:p>
    <w:p w14:paraId="525E5C7B" w14:textId="77777777" w:rsidR="00C75167" w:rsidRDefault="00C75167" w:rsidP="00C75167">
      <w:pPr>
        <w:rPr>
          <w:rFonts w:ascii="Calibri" w:hAnsi="Calibri" w:cs="Calibri"/>
          <w:sz w:val="24"/>
          <w:szCs w:val="24"/>
        </w:rPr>
      </w:pPr>
    </w:p>
    <w:p w14:paraId="090ECBAE" w14:textId="77777777" w:rsidR="00C75167" w:rsidRDefault="00C75167" w:rsidP="00C7516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Ώρα  10.30:   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Τμήμα  Ιατρικής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7A88265" w14:textId="77777777" w:rsidR="00C75167" w:rsidRPr="00660E75" w:rsidRDefault="00C75167" w:rsidP="00C75167">
      <w:pPr>
        <w:rPr>
          <w:rFonts w:ascii="Calibri" w:hAnsi="Calibri" w:cs="Calibri"/>
          <w:sz w:val="24"/>
          <w:szCs w:val="24"/>
        </w:rPr>
      </w:pPr>
    </w:p>
    <w:p w14:paraId="369F084D" w14:textId="77777777" w:rsidR="00C75167" w:rsidRPr="00911AFC" w:rsidRDefault="00C75167" w:rsidP="00C75167">
      <w:pPr>
        <w:rPr>
          <w:sz w:val="24"/>
          <w:szCs w:val="24"/>
        </w:rPr>
      </w:pPr>
      <w:r w:rsidRPr="00911AFC">
        <w:rPr>
          <w:sz w:val="24"/>
          <w:szCs w:val="24"/>
        </w:rPr>
        <w:t xml:space="preserve">Προγράμματα Μεταπτυχιακών Σπουδών </w:t>
      </w:r>
    </w:p>
    <w:p w14:paraId="0E0E40E0" w14:textId="77777777" w:rsidR="00C75167" w:rsidRPr="00660E75" w:rsidRDefault="00C75167" w:rsidP="00C75167">
      <w:pPr>
        <w:rPr>
          <w:rFonts w:ascii="Calibri" w:hAnsi="Calibri" w:cs="Calibri"/>
          <w:sz w:val="24"/>
          <w:szCs w:val="24"/>
        </w:rPr>
      </w:pPr>
    </w:p>
    <w:p w14:paraId="53DB8F1D" w14:textId="77777777" w:rsidR="00C75167" w:rsidRPr="00DD12E3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 w:rsidRPr="00C04EC7">
        <w:rPr>
          <w:rFonts w:eastAsia="Times New Roman"/>
          <w:lang w:eastAsia="el-GR"/>
        </w:rPr>
        <w:t xml:space="preserve">Θρόμβωση και Αντιθρομβωτική Αγωγή </w:t>
      </w:r>
    </w:p>
    <w:p w14:paraId="290E3F27" w14:textId="77777777" w:rsidR="00C75167" w:rsidRPr="00C04EC7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 w:rsidRPr="00C04EC7">
        <w:rPr>
          <w:rFonts w:eastAsia="Times New Roman"/>
          <w:lang w:eastAsia="el-GR"/>
        </w:rPr>
        <w:t>Αλγολογία Και Ανακουφιστική/Παρηγορική Φροντίδα</w:t>
      </w:r>
    </w:p>
    <w:p w14:paraId="22997910" w14:textId="77777777" w:rsidR="00C75167" w:rsidRPr="0071522D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 w:rsidRPr="0071522D">
        <w:rPr>
          <w:rFonts w:eastAsia="Times New Roman"/>
          <w:lang w:eastAsia="el-GR"/>
        </w:rPr>
        <w:t>Χειρουργική κάτω κοιλίας, Ελάσσ</w:t>
      </w:r>
      <w:r>
        <w:rPr>
          <w:rFonts w:eastAsia="Times New Roman"/>
          <w:lang w:eastAsia="el-GR"/>
        </w:rPr>
        <w:t xml:space="preserve">ονος </w:t>
      </w:r>
      <w:r w:rsidRPr="0071522D">
        <w:rPr>
          <w:rFonts w:eastAsia="Times New Roman"/>
          <w:lang w:eastAsia="el-GR"/>
        </w:rPr>
        <w:t>Πυέλου και Περινέου</w:t>
      </w:r>
    </w:p>
    <w:p w14:paraId="74C60FA2" w14:textId="77777777" w:rsidR="00C75167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Σύγχρονη Πρόληψη και Αντιμετώπιση Παιδιατρικών Νοσημάτων</w:t>
      </w:r>
    </w:p>
    <w:p w14:paraId="44B06933" w14:textId="77777777" w:rsidR="00C75167" w:rsidRDefault="00C75167" w:rsidP="00C75167">
      <w:pPr>
        <w:spacing w:after="0" w:line="240" w:lineRule="auto"/>
        <w:rPr>
          <w:rFonts w:eastAsia="Times New Roman"/>
          <w:lang w:eastAsia="el-GR"/>
        </w:rPr>
      </w:pPr>
    </w:p>
    <w:p w14:paraId="53A06136" w14:textId="77777777" w:rsidR="00C75167" w:rsidRPr="00C75167" w:rsidRDefault="00C75167" w:rsidP="00C75167">
      <w:pPr>
        <w:spacing w:after="0" w:line="240" w:lineRule="auto"/>
        <w:rPr>
          <w:rFonts w:eastAsia="Times New Roman"/>
          <w:lang w:eastAsia="el-GR"/>
        </w:rPr>
      </w:pPr>
    </w:p>
    <w:p w14:paraId="6D52BC39" w14:textId="77777777" w:rsidR="00C75167" w:rsidRDefault="00C75167" w:rsidP="00C7516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Ώρα  12.00:   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Τμήμα  Ιατρικής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A0BD903" w14:textId="77777777" w:rsidR="00C75167" w:rsidRDefault="00C75167" w:rsidP="00C75167">
      <w:pPr>
        <w:rPr>
          <w:rFonts w:ascii="Calibri" w:hAnsi="Calibri" w:cs="Calibri"/>
          <w:b/>
          <w:bCs/>
          <w:sz w:val="24"/>
          <w:szCs w:val="24"/>
        </w:rPr>
      </w:pPr>
    </w:p>
    <w:p w14:paraId="5390F6C5" w14:textId="77777777" w:rsidR="00C75167" w:rsidRPr="00911AFC" w:rsidRDefault="00C75167" w:rsidP="00C75167">
      <w:pPr>
        <w:rPr>
          <w:sz w:val="24"/>
          <w:szCs w:val="24"/>
        </w:rPr>
      </w:pPr>
      <w:r w:rsidRPr="00911AFC">
        <w:rPr>
          <w:sz w:val="24"/>
          <w:szCs w:val="24"/>
        </w:rPr>
        <w:t xml:space="preserve">Προγράμματα Μεταπτυχιακών Σπουδών </w:t>
      </w:r>
    </w:p>
    <w:p w14:paraId="7B57C39F" w14:textId="77777777" w:rsidR="00C75167" w:rsidRDefault="00C75167" w:rsidP="00C75167">
      <w:pPr>
        <w:pStyle w:val="a3"/>
        <w:ind w:left="360"/>
        <w:rPr>
          <w:sz w:val="24"/>
          <w:szCs w:val="24"/>
        </w:rPr>
      </w:pPr>
    </w:p>
    <w:p w14:paraId="70F8A5B7" w14:textId="77777777" w:rsidR="00C75167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Διαχείριση και Αποκατάσταση Βαρέως Πάσχοντα</w:t>
      </w:r>
    </w:p>
    <w:p w14:paraId="0DFA6089" w14:textId="77777777" w:rsidR="00C75167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Φυσικές Αρχές Βιοϊατρικής Απεικόνισης και Ακτινοπροστασία</w:t>
      </w:r>
    </w:p>
    <w:p w14:paraId="59560F68" w14:textId="77777777" w:rsidR="00C75167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Καρδιακή Ανεπάρκεια – Καρδιο-Ογκολογία – Καρδιαγγειακή Αποκατάσταση</w:t>
      </w:r>
    </w:p>
    <w:p w14:paraId="5599E5FE" w14:textId="77777777" w:rsidR="00C75167" w:rsidRPr="00466541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 w:rsidRPr="00466541">
        <w:rPr>
          <w:rFonts w:eastAsia="Times New Roman"/>
          <w:lang w:eastAsia="el-GR"/>
        </w:rPr>
        <w:t xml:space="preserve">Βιολογία της Αναπαραγωγής--Βιοδείκτες στη Μαιευτική &amp; Γυναικολογία-Περιγεννητική Ιατρική   </w:t>
      </w:r>
    </w:p>
    <w:p w14:paraId="0C19199E" w14:textId="77777777" w:rsidR="00C75167" w:rsidRPr="00466541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 w:rsidRPr="00466541">
        <w:rPr>
          <w:rFonts w:eastAsia="Times New Roman"/>
          <w:lang w:eastAsia="el-GR"/>
        </w:rPr>
        <w:t>Γενετική Του Ανθρώπου - Γενετική Συμβουλευτική</w:t>
      </w:r>
    </w:p>
    <w:p w14:paraId="39F87BCB" w14:textId="77777777" w:rsidR="00C75167" w:rsidRDefault="00C75167" w:rsidP="00C75167">
      <w:pPr>
        <w:pStyle w:val="a3"/>
        <w:ind w:left="360"/>
        <w:rPr>
          <w:sz w:val="24"/>
          <w:szCs w:val="24"/>
        </w:rPr>
      </w:pPr>
    </w:p>
    <w:p w14:paraId="0CB1F9D5" w14:textId="77777777" w:rsidR="00C75167" w:rsidRDefault="00C75167" w:rsidP="00C75167">
      <w:pPr>
        <w:rPr>
          <w:rFonts w:ascii="Calibri" w:hAnsi="Calibri" w:cs="Calibri"/>
          <w:b/>
          <w:bCs/>
          <w:sz w:val="28"/>
          <w:szCs w:val="28"/>
        </w:rPr>
      </w:pPr>
    </w:p>
    <w:p w14:paraId="22CA271D" w14:textId="77777777" w:rsidR="00C75167" w:rsidRPr="00C27F24" w:rsidRDefault="00C75167" w:rsidP="00C75167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C27F24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ΠΕΜΠΤΗ 28 ΜΑΡΤΙΟΥ 2024</w:t>
      </w:r>
    </w:p>
    <w:p w14:paraId="404B48FE" w14:textId="77777777" w:rsidR="00C75167" w:rsidRDefault="00C75167" w:rsidP="00C75167">
      <w:pPr>
        <w:rPr>
          <w:rFonts w:ascii="Calibri" w:hAnsi="Calibri" w:cs="Calibri"/>
          <w:b/>
          <w:bCs/>
          <w:sz w:val="28"/>
          <w:szCs w:val="28"/>
        </w:rPr>
      </w:pPr>
    </w:p>
    <w:p w14:paraId="233C20BA" w14:textId="77777777" w:rsidR="00C75167" w:rsidRDefault="00C75167" w:rsidP="00C7516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Ώρα  09.30:</w:t>
      </w:r>
      <w:bookmarkStart w:id="4" w:name="_Hlk160092716"/>
      <w:r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Τμήμα Κτηνιατρικής</w:t>
      </w:r>
      <w:r>
        <w:rPr>
          <w:rFonts w:ascii="Calibri" w:hAnsi="Calibri" w:cs="Calibri"/>
          <w:sz w:val="24"/>
          <w:szCs w:val="24"/>
        </w:rPr>
        <w:t xml:space="preserve">  </w:t>
      </w:r>
      <w:bookmarkEnd w:id="4"/>
    </w:p>
    <w:p w14:paraId="54C03AFD" w14:textId="77777777" w:rsidR="00C75167" w:rsidRDefault="00C75167" w:rsidP="00C7516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6DA3D752" w14:textId="77777777" w:rsidR="00C75167" w:rsidRDefault="00C75167" w:rsidP="00CD1D6F">
      <w:pPr>
        <w:pStyle w:val="a3"/>
        <w:numPr>
          <w:ilvl w:val="0"/>
          <w:numId w:val="2"/>
        </w:numPr>
        <w:spacing w:after="0" w:line="360" w:lineRule="auto"/>
        <w:ind w:left="426"/>
        <w:contextualSpacing w:val="0"/>
        <w:rPr>
          <w:sz w:val="24"/>
          <w:szCs w:val="24"/>
        </w:rPr>
      </w:pPr>
      <w:r w:rsidRPr="00544FB5">
        <w:rPr>
          <w:sz w:val="24"/>
          <w:szCs w:val="24"/>
        </w:rPr>
        <w:t>Πρόγραμμα  Προπτυχιακών Σπουδών</w:t>
      </w:r>
    </w:p>
    <w:p w14:paraId="418855B5" w14:textId="77777777" w:rsidR="00C75167" w:rsidRPr="00540C73" w:rsidRDefault="00C75167" w:rsidP="00CD1D6F">
      <w:pPr>
        <w:pStyle w:val="a3"/>
        <w:numPr>
          <w:ilvl w:val="0"/>
          <w:numId w:val="2"/>
        </w:numPr>
        <w:spacing w:after="0" w:line="360" w:lineRule="auto"/>
        <w:ind w:left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Πρόγραμμα Μεταπτυχιακών Σπουδών  </w:t>
      </w:r>
    </w:p>
    <w:p w14:paraId="264CD068" w14:textId="77777777" w:rsidR="00C75167" w:rsidRPr="00544FB5" w:rsidRDefault="00C75167" w:rsidP="00CD1D6F">
      <w:pPr>
        <w:pStyle w:val="a3"/>
        <w:numPr>
          <w:ilvl w:val="0"/>
          <w:numId w:val="2"/>
        </w:numPr>
        <w:spacing w:after="0" w:line="360" w:lineRule="auto"/>
        <w:ind w:left="426"/>
        <w:contextualSpacing w:val="0"/>
        <w:rPr>
          <w:b/>
          <w:bCs/>
          <w:color w:val="FF0000"/>
          <w:sz w:val="24"/>
          <w:szCs w:val="24"/>
          <w:u w:val="single"/>
        </w:rPr>
      </w:pPr>
      <w:r w:rsidRPr="00544FB5">
        <w:rPr>
          <w:b/>
          <w:bCs/>
          <w:color w:val="FF0000"/>
          <w:sz w:val="24"/>
          <w:szCs w:val="24"/>
          <w:u w:val="single"/>
        </w:rPr>
        <w:t xml:space="preserve">ΔΙΔΑΚΤΟΡΕΣ </w:t>
      </w:r>
    </w:p>
    <w:p w14:paraId="6BE3DC7A" w14:textId="77777777" w:rsidR="00C75167" w:rsidRDefault="00C75167" w:rsidP="00C75167">
      <w:pPr>
        <w:rPr>
          <w:rFonts w:ascii="Calibri" w:hAnsi="Calibri" w:cs="Calibri"/>
          <w:b/>
          <w:bCs/>
          <w:sz w:val="24"/>
          <w:szCs w:val="24"/>
        </w:rPr>
      </w:pPr>
    </w:p>
    <w:p w14:paraId="1F8E2517" w14:textId="77777777" w:rsidR="00C75167" w:rsidRDefault="00C75167" w:rsidP="00C75167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Ώρα  11.00:</w:t>
      </w:r>
      <w:r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Τμήμα Φυσικοθεραπείας – Τμήμα Δημόσιας &amp; Ενιαίας Υγείας </w:t>
      </w:r>
    </w:p>
    <w:p w14:paraId="2B31A512" w14:textId="77777777" w:rsidR="00C75167" w:rsidRDefault="00C75167" w:rsidP="00C75167">
      <w:pPr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2A96627B" w14:textId="77777777" w:rsidR="00C75167" w:rsidRPr="00544FB5" w:rsidRDefault="00C75167" w:rsidP="00C75167">
      <w:pPr>
        <w:rPr>
          <w:rFonts w:ascii="Calibri" w:hAnsi="Calibri" w:cs="Calibri"/>
          <w:b/>
          <w:bCs/>
          <w:sz w:val="24"/>
          <w:szCs w:val="24"/>
        </w:rPr>
      </w:pPr>
      <w:r w:rsidRPr="00544FB5">
        <w:rPr>
          <w:rFonts w:ascii="Calibri" w:hAnsi="Calibri" w:cs="Calibri"/>
          <w:b/>
          <w:bCs/>
          <w:sz w:val="24"/>
          <w:szCs w:val="24"/>
        </w:rPr>
        <w:t>Κοινή Τελετή</w:t>
      </w:r>
    </w:p>
    <w:p w14:paraId="664CD256" w14:textId="77777777" w:rsidR="00C75167" w:rsidRDefault="00C75167" w:rsidP="00C75167">
      <w:pPr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2C2E1C4A" w14:textId="77777777" w:rsidR="00C75167" w:rsidRDefault="00C75167" w:rsidP="00C75167">
      <w:pPr>
        <w:rPr>
          <w:sz w:val="24"/>
          <w:szCs w:val="24"/>
        </w:rPr>
      </w:pPr>
      <w:r w:rsidRPr="00911AFC">
        <w:rPr>
          <w:sz w:val="24"/>
          <w:szCs w:val="24"/>
        </w:rPr>
        <w:t>Πρ</w:t>
      </w:r>
      <w:r>
        <w:rPr>
          <w:sz w:val="24"/>
          <w:szCs w:val="24"/>
        </w:rPr>
        <w:t xml:space="preserve">ογράμματα </w:t>
      </w:r>
      <w:r w:rsidRPr="00911AFC">
        <w:rPr>
          <w:sz w:val="24"/>
          <w:szCs w:val="24"/>
        </w:rPr>
        <w:t>Προπτυχιακών Σπουδών</w:t>
      </w:r>
    </w:p>
    <w:p w14:paraId="7FFFFDB3" w14:textId="77777777" w:rsidR="00C75167" w:rsidRPr="00911AFC" w:rsidRDefault="00C75167" w:rsidP="00C75167">
      <w:pPr>
        <w:rPr>
          <w:sz w:val="24"/>
          <w:szCs w:val="24"/>
        </w:rPr>
      </w:pPr>
    </w:p>
    <w:p w14:paraId="1AB4AC6C" w14:textId="77777777" w:rsidR="00C75167" w:rsidRDefault="00C75167" w:rsidP="00C75167">
      <w:pPr>
        <w:pStyle w:val="a3"/>
        <w:rPr>
          <w:sz w:val="24"/>
          <w:szCs w:val="24"/>
        </w:rPr>
      </w:pPr>
    </w:p>
    <w:p w14:paraId="20477065" w14:textId="77777777" w:rsidR="00C75167" w:rsidRDefault="00C75167" w:rsidP="00C7516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Ώρα  12.30:   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Τμήμα  Ιατρικής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FAF9F44" w14:textId="77777777" w:rsidR="00C75167" w:rsidRDefault="00C75167" w:rsidP="00C75167">
      <w:pPr>
        <w:rPr>
          <w:rFonts w:ascii="Calibri" w:hAnsi="Calibri" w:cs="Calibri"/>
          <w:b/>
          <w:bCs/>
          <w:sz w:val="24"/>
          <w:szCs w:val="24"/>
        </w:rPr>
      </w:pPr>
    </w:p>
    <w:p w14:paraId="3F7DE5F8" w14:textId="77777777" w:rsidR="00C75167" w:rsidRPr="00911AFC" w:rsidRDefault="00C75167" w:rsidP="00C75167">
      <w:pPr>
        <w:rPr>
          <w:sz w:val="24"/>
          <w:szCs w:val="24"/>
        </w:rPr>
      </w:pPr>
      <w:r w:rsidRPr="00911AFC">
        <w:rPr>
          <w:sz w:val="24"/>
          <w:szCs w:val="24"/>
        </w:rPr>
        <w:t>Π</w:t>
      </w:r>
      <w:r>
        <w:rPr>
          <w:sz w:val="24"/>
          <w:szCs w:val="24"/>
        </w:rPr>
        <w:t>ρόγραμμα</w:t>
      </w:r>
      <w:r w:rsidRPr="00911AFC">
        <w:rPr>
          <w:sz w:val="24"/>
          <w:szCs w:val="24"/>
        </w:rPr>
        <w:t xml:space="preserve"> Μεταπτυχιακών Σπουδών </w:t>
      </w:r>
    </w:p>
    <w:p w14:paraId="5BEC3515" w14:textId="77777777" w:rsidR="00C75167" w:rsidRDefault="00C75167" w:rsidP="00C75167">
      <w:pPr>
        <w:pStyle w:val="a3"/>
        <w:ind w:left="360"/>
        <w:rPr>
          <w:sz w:val="24"/>
          <w:szCs w:val="24"/>
        </w:rPr>
      </w:pPr>
    </w:p>
    <w:p w14:paraId="0FBD463E" w14:textId="77777777" w:rsidR="00C75167" w:rsidRPr="00911AFC" w:rsidRDefault="00C75167" w:rsidP="00CD1D6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el-GR"/>
        </w:rPr>
      </w:pPr>
      <w:r w:rsidRPr="00911AFC">
        <w:rPr>
          <w:rFonts w:eastAsia="Times New Roman"/>
          <w:lang w:eastAsia="el-GR"/>
        </w:rPr>
        <w:t xml:space="preserve">Μεταπτυχιακό Δίπλωμα Ειδίκευσης στη Νεφρολογική Φροντίδα  </w:t>
      </w:r>
    </w:p>
    <w:p w14:paraId="6B3C634E" w14:textId="77777777" w:rsidR="00C75167" w:rsidRDefault="00C75167" w:rsidP="00C75167">
      <w:pPr>
        <w:pStyle w:val="a3"/>
        <w:ind w:left="360"/>
        <w:rPr>
          <w:sz w:val="24"/>
          <w:szCs w:val="24"/>
        </w:rPr>
      </w:pPr>
    </w:p>
    <w:p w14:paraId="06BA9CAD" w14:textId="77777777" w:rsidR="00C75167" w:rsidRDefault="00C75167" w:rsidP="00C75167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0195DB5" w14:textId="77777777" w:rsidR="00C75167" w:rsidRPr="00C27F24" w:rsidRDefault="00C75167" w:rsidP="00C75167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C27F24">
        <w:rPr>
          <w:rFonts w:ascii="Calibri" w:hAnsi="Calibri" w:cs="Calibri"/>
          <w:b/>
          <w:bCs/>
          <w:sz w:val="28"/>
          <w:szCs w:val="28"/>
          <w:u w:val="single"/>
        </w:rPr>
        <w:t>ΠΑΡΑΣΚΕΥΗ 29 ΜΑΡΤΙΟΥ 2024</w:t>
      </w:r>
    </w:p>
    <w:p w14:paraId="282CBFD3" w14:textId="77777777" w:rsidR="00C75167" w:rsidRDefault="00C75167" w:rsidP="00C75167">
      <w:pPr>
        <w:rPr>
          <w:rFonts w:ascii="Calibri" w:hAnsi="Calibri" w:cs="Calibri"/>
          <w:b/>
          <w:bCs/>
          <w:sz w:val="28"/>
          <w:szCs w:val="28"/>
        </w:rPr>
      </w:pPr>
      <w:bookmarkStart w:id="5" w:name="_Hlk137561045"/>
    </w:p>
    <w:p w14:paraId="57C7B7AD" w14:textId="77777777" w:rsidR="00C75167" w:rsidRDefault="00C75167" w:rsidP="00C75167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Ώρα  09.30:</w:t>
      </w:r>
      <w:bookmarkStart w:id="6" w:name="_Hlk160088420"/>
      <w:r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Τμήμα Βιοχημείας-Βιοτεχνολογίας</w:t>
      </w:r>
      <w:bookmarkEnd w:id="6"/>
    </w:p>
    <w:p w14:paraId="23DE4044" w14:textId="77777777" w:rsidR="00C75167" w:rsidRDefault="00C75167" w:rsidP="00C75167">
      <w:pPr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20543112" w14:textId="77777777" w:rsidR="00C75167" w:rsidRPr="00911AFC" w:rsidRDefault="00C75167" w:rsidP="00C75167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</w:p>
    <w:bookmarkEnd w:id="5"/>
    <w:p w14:paraId="58EB3423" w14:textId="77777777" w:rsidR="00C75167" w:rsidRDefault="00C75167" w:rsidP="00C75167">
      <w:pPr>
        <w:rPr>
          <w:rFonts w:ascii="Calibri" w:hAnsi="Calibri" w:cs="Calibri"/>
          <w:b/>
          <w:bCs/>
          <w:sz w:val="24"/>
          <w:szCs w:val="24"/>
        </w:rPr>
      </w:pPr>
    </w:p>
    <w:p w14:paraId="523C102F" w14:textId="77777777" w:rsidR="00C75167" w:rsidRDefault="00C75167" w:rsidP="00C75167">
      <w:p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Ώρα  10.30:</w:t>
      </w:r>
      <w:r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Τμήμα Βιοχημείας-Βιοτεχνολογίας</w:t>
      </w:r>
    </w:p>
    <w:p w14:paraId="6545C35F" w14:textId="77777777" w:rsidR="00C75167" w:rsidRDefault="00C75167" w:rsidP="00C75167">
      <w:pPr>
        <w:rPr>
          <w:rFonts w:ascii="Calibri" w:hAnsi="Calibri" w:cs="Calibri"/>
          <w:color w:val="FF0000"/>
          <w:sz w:val="24"/>
          <w:szCs w:val="24"/>
        </w:rPr>
      </w:pPr>
    </w:p>
    <w:p w14:paraId="40650DB8" w14:textId="77777777" w:rsidR="00C75167" w:rsidRPr="00911AFC" w:rsidRDefault="00C75167" w:rsidP="00CD1D6F">
      <w:pPr>
        <w:pStyle w:val="a3"/>
        <w:numPr>
          <w:ilvl w:val="0"/>
          <w:numId w:val="2"/>
        </w:numPr>
        <w:spacing w:after="0" w:line="360" w:lineRule="auto"/>
        <w:ind w:left="426"/>
        <w:contextualSpacing w:val="0"/>
        <w:rPr>
          <w:sz w:val="24"/>
          <w:szCs w:val="24"/>
        </w:rPr>
      </w:pPr>
      <w:r w:rsidRPr="00911AFC">
        <w:rPr>
          <w:sz w:val="24"/>
          <w:szCs w:val="24"/>
        </w:rPr>
        <w:t>Προγράμματα Μεταπτυχιακών Σπουδών</w:t>
      </w:r>
    </w:p>
    <w:p w14:paraId="7FCC2F7F" w14:textId="77777777" w:rsidR="00C75167" w:rsidRPr="00544FB5" w:rsidRDefault="00C75167" w:rsidP="00CD1D6F">
      <w:pPr>
        <w:pStyle w:val="a3"/>
        <w:numPr>
          <w:ilvl w:val="0"/>
          <w:numId w:val="2"/>
        </w:numPr>
        <w:spacing w:after="0" w:line="360" w:lineRule="auto"/>
        <w:ind w:left="426"/>
        <w:contextualSpacing w:val="0"/>
        <w:rPr>
          <w:b/>
          <w:bCs/>
          <w:color w:val="FF0000"/>
          <w:sz w:val="24"/>
          <w:szCs w:val="24"/>
          <w:u w:val="single"/>
        </w:rPr>
      </w:pPr>
      <w:r w:rsidRPr="00544FB5">
        <w:rPr>
          <w:b/>
          <w:bCs/>
          <w:color w:val="FF0000"/>
          <w:sz w:val="24"/>
          <w:szCs w:val="24"/>
          <w:u w:val="single"/>
        </w:rPr>
        <w:t xml:space="preserve">ΔΙΔΑΚΤΟΡΕΣ </w:t>
      </w:r>
    </w:p>
    <w:p w14:paraId="57470B4E" w14:textId="77777777" w:rsidR="00C75167" w:rsidRDefault="00C75167" w:rsidP="00C75167">
      <w:pPr>
        <w:rPr>
          <w:rFonts w:ascii="Calibri" w:hAnsi="Calibri" w:cs="Calibri"/>
          <w:sz w:val="24"/>
          <w:szCs w:val="24"/>
        </w:rPr>
      </w:pPr>
    </w:p>
    <w:p w14:paraId="5B898607" w14:textId="77777777" w:rsidR="00C75167" w:rsidRDefault="00C75167" w:rsidP="00C75167">
      <w:pPr>
        <w:rPr>
          <w:b/>
          <w:bCs/>
          <w:color w:val="000000"/>
          <w:sz w:val="24"/>
          <w:szCs w:val="24"/>
        </w:rPr>
      </w:pPr>
      <w:r w:rsidRPr="00660E75">
        <w:rPr>
          <w:b/>
          <w:bCs/>
          <w:sz w:val="24"/>
          <w:szCs w:val="24"/>
        </w:rPr>
        <w:t xml:space="preserve">Ώρα  11.30 - </w:t>
      </w:r>
      <w:r w:rsidRPr="00660E75">
        <w:rPr>
          <w:sz w:val="24"/>
          <w:szCs w:val="24"/>
        </w:rPr>
        <w:t xml:space="preserve">   </w:t>
      </w:r>
      <w:r w:rsidRPr="00660E75">
        <w:rPr>
          <w:b/>
          <w:bCs/>
          <w:color w:val="FF0000"/>
          <w:sz w:val="24"/>
          <w:szCs w:val="24"/>
        </w:rPr>
        <w:t xml:space="preserve">Τμήμα Νοσηλευτικής  </w:t>
      </w:r>
      <w:r w:rsidRPr="00660E75">
        <w:rPr>
          <w:b/>
          <w:bCs/>
          <w:color w:val="000000"/>
          <w:sz w:val="24"/>
          <w:szCs w:val="24"/>
        </w:rPr>
        <w:t xml:space="preserve"> </w:t>
      </w:r>
    </w:p>
    <w:p w14:paraId="45E79A73" w14:textId="77777777" w:rsidR="00C75167" w:rsidRDefault="00C75167" w:rsidP="00C75167">
      <w:pPr>
        <w:rPr>
          <w:b/>
          <w:bCs/>
          <w:color w:val="000000"/>
          <w:sz w:val="24"/>
          <w:szCs w:val="24"/>
        </w:rPr>
      </w:pPr>
    </w:p>
    <w:p w14:paraId="611D1ACC" w14:textId="77777777" w:rsidR="00C75167" w:rsidRPr="00911AFC" w:rsidRDefault="00C75167" w:rsidP="00C75167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</w:p>
    <w:p w14:paraId="3499E8F7" w14:textId="77777777" w:rsidR="00C75167" w:rsidRDefault="00C75167" w:rsidP="00C75167">
      <w:pPr>
        <w:rPr>
          <w:rFonts w:ascii="Calibri" w:hAnsi="Calibri" w:cs="Calibri"/>
          <w:sz w:val="24"/>
          <w:szCs w:val="24"/>
        </w:rPr>
      </w:pPr>
    </w:p>
    <w:p w14:paraId="0F8B11F1" w14:textId="77777777" w:rsidR="00C75167" w:rsidRDefault="00C75167" w:rsidP="00C75167">
      <w:pPr>
        <w:rPr>
          <w:b/>
          <w:bCs/>
          <w:color w:val="FF0000"/>
          <w:sz w:val="24"/>
          <w:szCs w:val="24"/>
        </w:rPr>
      </w:pPr>
      <w:r w:rsidRPr="00660E75">
        <w:rPr>
          <w:b/>
          <w:bCs/>
          <w:sz w:val="24"/>
          <w:szCs w:val="24"/>
        </w:rPr>
        <w:t>Ώρα  13.</w:t>
      </w:r>
      <w:r>
        <w:rPr>
          <w:b/>
          <w:bCs/>
          <w:sz w:val="24"/>
          <w:szCs w:val="24"/>
        </w:rPr>
        <w:t>0</w:t>
      </w:r>
      <w:r w:rsidRPr="00660E75">
        <w:rPr>
          <w:b/>
          <w:bCs/>
          <w:sz w:val="24"/>
          <w:szCs w:val="24"/>
        </w:rPr>
        <w:t>0:</w:t>
      </w:r>
      <w:r w:rsidRPr="00660E75">
        <w:rPr>
          <w:sz w:val="24"/>
          <w:szCs w:val="24"/>
        </w:rPr>
        <w:t xml:space="preserve">     </w:t>
      </w:r>
      <w:r w:rsidRPr="00660E75">
        <w:rPr>
          <w:b/>
          <w:bCs/>
          <w:color w:val="FF0000"/>
          <w:sz w:val="24"/>
          <w:szCs w:val="24"/>
        </w:rPr>
        <w:t>Τμήμα Νοσηλευτικής </w:t>
      </w:r>
    </w:p>
    <w:p w14:paraId="653C0598" w14:textId="77777777" w:rsidR="00C75167" w:rsidRDefault="00C75167" w:rsidP="00C75167">
      <w:pPr>
        <w:rPr>
          <w:b/>
          <w:bCs/>
          <w:color w:val="FF0000"/>
          <w:sz w:val="24"/>
          <w:szCs w:val="24"/>
        </w:rPr>
      </w:pPr>
    </w:p>
    <w:p w14:paraId="4AAF7727" w14:textId="77777777" w:rsidR="00C75167" w:rsidRPr="000308E5" w:rsidRDefault="00C75167" w:rsidP="00C75167">
      <w:r w:rsidRPr="00911AFC">
        <w:rPr>
          <w:sz w:val="24"/>
          <w:szCs w:val="24"/>
        </w:rPr>
        <w:t>Πρόγραμμα  Προπτυχιακών Σπουδών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Εξομοίωσης </w:t>
      </w:r>
    </w:p>
    <w:p w14:paraId="052C0C0B" w14:textId="77777777" w:rsidR="00E0796E" w:rsidRPr="00EB7E4F" w:rsidRDefault="00E0796E" w:rsidP="00E0796E">
      <w:pPr>
        <w:pStyle w:val="a3"/>
        <w:spacing w:before="120" w:after="120" w:line="240" w:lineRule="auto"/>
        <w:ind w:left="426"/>
        <w:jc w:val="both"/>
        <w:rPr>
          <w:rFonts w:ascii="Cambria" w:hAnsi="Cambria"/>
          <w:bCs/>
        </w:rPr>
      </w:pPr>
    </w:p>
    <w:p w14:paraId="559617E7" w14:textId="77777777" w:rsidR="00E0796E" w:rsidRDefault="00E0796E" w:rsidP="00E0796E">
      <w:pPr>
        <w:spacing w:before="120" w:after="120"/>
        <w:jc w:val="both"/>
        <w:rPr>
          <w:rFonts w:ascii="Cambria" w:hAnsi="Cambria"/>
          <w:b/>
          <w:u w:val="single"/>
        </w:rPr>
      </w:pPr>
    </w:p>
    <w:p w14:paraId="1B375470" w14:textId="77777777" w:rsidR="0013190B" w:rsidRDefault="0013190B" w:rsidP="0013190B">
      <w:pPr>
        <w:pStyle w:val="a6"/>
        <w:rPr>
          <w:rFonts w:ascii="Cambria" w:hAnsi="Cambria"/>
          <w:b/>
          <w:u w:val="single"/>
        </w:rPr>
      </w:pPr>
    </w:p>
    <w:p w14:paraId="5289FC85" w14:textId="059B2DDF" w:rsidR="0013190B" w:rsidRDefault="0013190B" w:rsidP="0035175A">
      <w:pPr>
        <w:spacing w:before="120" w:after="120"/>
        <w:jc w:val="both"/>
        <w:rPr>
          <w:rFonts w:ascii="Cambria" w:hAnsi="Cambria"/>
          <w:bCs/>
        </w:rPr>
      </w:pPr>
    </w:p>
    <w:p w14:paraId="2D3B6CED" w14:textId="77777777" w:rsidR="0013190B" w:rsidRPr="0035175A" w:rsidRDefault="0013190B" w:rsidP="0035175A">
      <w:pPr>
        <w:spacing w:before="120" w:after="120"/>
        <w:jc w:val="both"/>
        <w:rPr>
          <w:rFonts w:ascii="Cambria" w:hAnsi="Cambria"/>
          <w:bCs/>
        </w:rPr>
      </w:pPr>
    </w:p>
    <w:sectPr w:rsidR="0013190B" w:rsidRPr="0035175A" w:rsidSect="0028465A">
      <w:footerReference w:type="default" r:id="rId8"/>
      <w:pgSz w:w="11906" w:h="16838"/>
      <w:pgMar w:top="567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7EEE1" w14:textId="77777777" w:rsidR="0028465A" w:rsidRDefault="0028465A" w:rsidP="002837E0">
      <w:pPr>
        <w:spacing w:after="0" w:line="240" w:lineRule="auto"/>
      </w:pPr>
      <w:r>
        <w:separator/>
      </w:r>
    </w:p>
  </w:endnote>
  <w:endnote w:type="continuationSeparator" w:id="0">
    <w:p w14:paraId="660C3486" w14:textId="77777777" w:rsidR="0028465A" w:rsidRDefault="0028465A" w:rsidP="0028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245557"/>
      <w:docPartObj>
        <w:docPartGallery w:val="Page Numbers (Bottom of Page)"/>
        <w:docPartUnique/>
      </w:docPartObj>
    </w:sdtPr>
    <w:sdtEndPr/>
    <w:sdtContent>
      <w:p w14:paraId="14977842" w14:textId="33B01C0B" w:rsidR="002837E0" w:rsidRDefault="00283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D6F">
          <w:rPr>
            <w:noProof/>
          </w:rPr>
          <w:t>2</w:t>
        </w:r>
        <w:r>
          <w:fldChar w:fldCharType="end"/>
        </w:r>
      </w:p>
    </w:sdtContent>
  </w:sdt>
  <w:p w14:paraId="647C0BA2" w14:textId="77777777" w:rsidR="002837E0" w:rsidRDefault="00283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039A" w14:textId="77777777" w:rsidR="0028465A" w:rsidRDefault="0028465A" w:rsidP="002837E0">
      <w:pPr>
        <w:spacing w:after="0" w:line="240" w:lineRule="auto"/>
      </w:pPr>
      <w:r>
        <w:separator/>
      </w:r>
    </w:p>
  </w:footnote>
  <w:footnote w:type="continuationSeparator" w:id="0">
    <w:p w14:paraId="0CBED594" w14:textId="77777777" w:rsidR="0028465A" w:rsidRDefault="0028465A" w:rsidP="0028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5EEC"/>
    <w:multiLevelType w:val="hybridMultilevel"/>
    <w:tmpl w:val="7F988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8305A"/>
    <w:multiLevelType w:val="hybridMultilevel"/>
    <w:tmpl w:val="4F0A8DC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CE"/>
    <w:rsid w:val="000504DA"/>
    <w:rsid w:val="00056C04"/>
    <w:rsid w:val="00070D66"/>
    <w:rsid w:val="00076E6B"/>
    <w:rsid w:val="00084189"/>
    <w:rsid w:val="000946DC"/>
    <w:rsid w:val="00097C7D"/>
    <w:rsid w:val="000A6D3F"/>
    <w:rsid w:val="000D41F3"/>
    <w:rsid w:val="000F1BAD"/>
    <w:rsid w:val="001049B4"/>
    <w:rsid w:val="0013190B"/>
    <w:rsid w:val="00133E16"/>
    <w:rsid w:val="00146CED"/>
    <w:rsid w:val="00160EAB"/>
    <w:rsid w:val="0017487B"/>
    <w:rsid w:val="0018379F"/>
    <w:rsid w:val="0018758D"/>
    <w:rsid w:val="001921FB"/>
    <w:rsid w:val="001C2BE5"/>
    <w:rsid w:val="001D6168"/>
    <w:rsid w:val="001E6C02"/>
    <w:rsid w:val="00200D68"/>
    <w:rsid w:val="00215F88"/>
    <w:rsid w:val="00216EED"/>
    <w:rsid w:val="00226968"/>
    <w:rsid w:val="002417D3"/>
    <w:rsid w:val="00247029"/>
    <w:rsid w:val="00263C10"/>
    <w:rsid w:val="002700ED"/>
    <w:rsid w:val="0027310C"/>
    <w:rsid w:val="002837E0"/>
    <w:rsid w:val="00284024"/>
    <w:rsid w:val="0028465A"/>
    <w:rsid w:val="00285503"/>
    <w:rsid w:val="002B474E"/>
    <w:rsid w:val="002F788A"/>
    <w:rsid w:val="00300203"/>
    <w:rsid w:val="00324BCF"/>
    <w:rsid w:val="003347ED"/>
    <w:rsid w:val="003355B9"/>
    <w:rsid w:val="0035175A"/>
    <w:rsid w:val="00353EBC"/>
    <w:rsid w:val="00395CA9"/>
    <w:rsid w:val="00397DFE"/>
    <w:rsid w:val="003B2788"/>
    <w:rsid w:val="003D58BA"/>
    <w:rsid w:val="003E3902"/>
    <w:rsid w:val="004133FE"/>
    <w:rsid w:val="004334B9"/>
    <w:rsid w:val="004358EF"/>
    <w:rsid w:val="00456A24"/>
    <w:rsid w:val="004624A4"/>
    <w:rsid w:val="004A7B01"/>
    <w:rsid w:val="004D0289"/>
    <w:rsid w:val="00506AE3"/>
    <w:rsid w:val="00507760"/>
    <w:rsid w:val="0052295A"/>
    <w:rsid w:val="005549A7"/>
    <w:rsid w:val="0056436E"/>
    <w:rsid w:val="0056731B"/>
    <w:rsid w:val="00573795"/>
    <w:rsid w:val="005A68E8"/>
    <w:rsid w:val="005B06D0"/>
    <w:rsid w:val="00644777"/>
    <w:rsid w:val="00651040"/>
    <w:rsid w:val="00680EA0"/>
    <w:rsid w:val="006A0FB2"/>
    <w:rsid w:val="006A52CE"/>
    <w:rsid w:val="006B23AC"/>
    <w:rsid w:val="007279B2"/>
    <w:rsid w:val="00732942"/>
    <w:rsid w:val="00746009"/>
    <w:rsid w:val="00763286"/>
    <w:rsid w:val="00777A41"/>
    <w:rsid w:val="007A715E"/>
    <w:rsid w:val="007E4450"/>
    <w:rsid w:val="008114AA"/>
    <w:rsid w:val="008124C4"/>
    <w:rsid w:val="0083188B"/>
    <w:rsid w:val="0083595A"/>
    <w:rsid w:val="00870041"/>
    <w:rsid w:val="00885CF9"/>
    <w:rsid w:val="008C0E55"/>
    <w:rsid w:val="008E06BD"/>
    <w:rsid w:val="008E4AE7"/>
    <w:rsid w:val="00916291"/>
    <w:rsid w:val="00933BC6"/>
    <w:rsid w:val="009548B8"/>
    <w:rsid w:val="0096479B"/>
    <w:rsid w:val="00970C7D"/>
    <w:rsid w:val="00970EDC"/>
    <w:rsid w:val="009863C4"/>
    <w:rsid w:val="00993339"/>
    <w:rsid w:val="009C5FD6"/>
    <w:rsid w:val="009D32AF"/>
    <w:rsid w:val="009E2772"/>
    <w:rsid w:val="009F7F83"/>
    <w:rsid w:val="00A05473"/>
    <w:rsid w:val="00A20584"/>
    <w:rsid w:val="00A42327"/>
    <w:rsid w:val="00A56139"/>
    <w:rsid w:val="00AB1F98"/>
    <w:rsid w:val="00AD7C6A"/>
    <w:rsid w:val="00AE5150"/>
    <w:rsid w:val="00AE7A1F"/>
    <w:rsid w:val="00B056A6"/>
    <w:rsid w:val="00B26CF2"/>
    <w:rsid w:val="00B72377"/>
    <w:rsid w:val="00B815F7"/>
    <w:rsid w:val="00B834C2"/>
    <w:rsid w:val="00BA4956"/>
    <w:rsid w:val="00BB77CC"/>
    <w:rsid w:val="00BC62EC"/>
    <w:rsid w:val="00BE177F"/>
    <w:rsid w:val="00BE596A"/>
    <w:rsid w:val="00BF7F88"/>
    <w:rsid w:val="00C2104C"/>
    <w:rsid w:val="00C35EA0"/>
    <w:rsid w:val="00C671EE"/>
    <w:rsid w:val="00C75167"/>
    <w:rsid w:val="00C81B5D"/>
    <w:rsid w:val="00CA1E4A"/>
    <w:rsid w:val="00CB0E59"/>
    <w:rsid w:val="00CC7855"/>
    <w:rsid w:val="00CD1D6F"/>
    <w:rsid w:val="00D359D1"/>
    <w:rsid w:val="00D561B5"/>
    <w:rsid w:val="00D646C3"/>
    <w:rsid w:val="00D821F9"/>
    <w:rsid w:val="00DB0F79"/>
    <w:rsid w:val="00DB471F"/>
    <w:rsid w:val="00DC16AF"/>
    <w:rsid w:val="00DC4032"/>
    <w:rsid w:val="00DC57C8"/>
    <w:rsid w:val="00DE04E5"/>
    <w:rsid w:val="00DE4E31"/>
    <w:rsid w:val="00DE6A4F"/>
    <w:rsid w:val="00DF6423"/>
    <w:rsid w:val="00E0796E"/>
    <w:rsid w:val="00E14BB2"/>
    <w:rsid w:val="00E24653"/>
    <w:rsid w:val="00E55DD2"/>
    <w:rsid w:val="00E74A83"/>
    <w:rsid w:val="00E92997"/>
    <w:rsid w:val="00EA48CA"/>
    <w:rsid w:val="00EB7E4F"/>
    <w:rsid w:val="00EC0CDB"/>
    <w:rsid w:val="00EF5451"/>
    <w:rsid w:val="00F264EB"/>
    <w:rsid w:val="00F27184"/>
    <w:rsid w:val="00F53CA3"/>
    <w:rsid w:val="00F7270A"/>
    <w:rsid w:val="00F737C1"/>
    <w:rsid w:val="00F8270B"/>
    <w:rsid w:val="00F93CF8"/>
    <w:rsid w:val="00FB4B67"/>
    <w:rsid w:val="00FC3AF2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1F9"/>
  <w15:chartTrackingRefBased/>
  <w15:docId w15:val="{CDF6C281-F474-4514-AE5F-E83C05D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3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837E0"/>
  </w:style>
  <w:style w:type="paragraph" w:styleId="a5">
    <w:name w:val="footer"/>
    <w:basedOn w:val="a"/>
    <w:link w:val="Char0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837E0"/>
  </w:style>
  <w:style w:type="paragraph" w:styleId="a6">
    <w:name w:val="Plain Text"/>
    <w:basedOn w:val="a"/>
    <w:link w:val="Char1"/>
    <w:uiPriority w:val="99"/>
    <w:unhideWhenUsed/>
    <w:rsid w:val="00D821F9"/>
    <w:pPr>
      <w:spacing w:after="0" w:line="240" w:lineRule="auto"/>
    </w:pPr>
    <w:rPr>
      <w:rFonts w:ascii="Calibri" w:hAnsi="Calibri" w:cs="Calibri"/>
    </w:rPr>
  </w:style>
  <w:style w:type="character" w:customStyle="1" w:styleId="Char1">
    <w:name w:val="Απλό κείμενο Char"/>
    <w:basedOn w:val="a0"/>
    <w:link w:val="a6"/>
    <w:uiPriority w:val="99"/>
    <w:rsid w:val="00D821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EfiPatta</dc:creator>
  <cp:keywords/>
  <dc:description/>
  <cp:lastModifiedBy>GATOU OURANIA</cp:lastModifiedBy>
  <cp:revision>2</cp:revision>
  <cp:lastPrinted>2021-11-09T11:50:00Z</cp:lastPrinted>
  <dcterms:created xsi:type="dcterms:W3CDTF">2024-03-21T09:32:00Z</dcterms:created>
  <dcterms:modified xsi:type="dcterms:W3CDTF">2024-03-21T09:32:00Z</dcterms:modified>
</cp:coreProperties>
</file>